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D1" w:rsidRDefault="006E37D1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山东第一医科大学第一附属医院（山东省千佛山医院）</w:t>
      </w:r>
    </w:p>
    <w:p w:rsidR="006E37D1" w:rsidRDefault="006E37D1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药物临床试验(</w:t>
      </w:r>
      <w:r>
        <w:rPr>
          <w:rFonts w:ascii="黑体" w:eastAsia="黑体" w:hAnsi="黑体" w:hint="eastAsia"/>
          <w:b/>
          <w:sz w:val="36"/>
          <w:szCs w:val="36"/>
        </w:rPr>
        <w:t>01</w:t>
      </w:r>
      <w:r>
        <w:rPr>
          <w:rFonts w:ascii="宋体" w:eastAsia="宋体" w:hAnsi="宋体" w:hint="eastAsia"/>
          <w:b/>
          <w:sz w:val="32"/>
          <w:szCs w:val="32"/>
        </w:rPr>
        <w:t>)项目检查申请</w:t>
      </w:r>
      <w:commentRangeStart w:id="0"/>
      <w:r>
        <w:rPr>
          <w:rFonts w:ascii="宋体" w:eastAsia="宋体" w:hAnsi="宋体" w:hint="eastAsia"/>
          <w:b/>
          <w:sz w:val="32"/>
          <w:szCs w:val="32"/>
        </w:rPr>
        <w:t>单</w:t>
      </w:r>
      <w:commentRangeEnd w:id="0"/>
      <w:r w:rsidR="00EF5950">
        <w:rPr>
          <w:rStyle w:val="a7"/>
        </w:rPr>
        <w:commentReference w:id="0"/>
      </w:r>
    </w:p>
    <w:p w:rsidR="006E37D1" w:rsidRDefault="006E37D1">
      <w:pPr>
        <w:snapToGrid w:val="0"/>
        <w:spacing w:line="360" w:lineRule="auto"/>
        <w:rPr>
          <w:rFonts w:ascii="黑体" w:eastAsia="黑体" w:hAnsi="黑体"/>
          <w:b/>
          <w:bCs/>
          <w:kern w:val="36"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项 目  科 室：</w:t>
      </w:r>
      <w:r>
        <w:rPr>
          <w:rFonts w:ascii="黑体" w:eastAsia="黑体" w:hAnsi="黑体" w:hint="eastAsia"/>
          <w:b/>
          <w:bCs/>
          <w:kern w:val="36"/>
          <w:sz w:val="24"/>
          <w:szCs w:val="24"/>
          <w:u w:val="single"/>
        </w:rPr>
        <w:t xml:space="preserve">　　</w:t>
      </w:r>
      <w:r w:rsidR="002E3A98">
        <w:rPr>
          <w:rFonts w:ascii="黑体" w:eastAsia="黑体" w:hAnsi="黑体" w:hint="eastAsia"/>
          <w:b/>
          <w:bCs/>
          <w:kern w:val="36"/>
          <w:sz w:val="24"/>
          <w:szCs w:val="24"/>
          <w:u w:val="single"/>
        </w:rPr>
        <w:t xml:space="preserve">     </w:t>
      </w:r>
      <w:r>
        <w:rPr>
          <w:rFonts w:ascii="黑体" w:eastAsia="黑体" w:hAnsi="黑体" w:hint="eastAsia"/>
          <w:b/>
          <w:bCs/>
          <w:kern w:val="36"/>
          <w:sz w:val="24"/>
          <w:szCs w:val="24"/>
          <w:u w:val="single"/>
        </w:rPr>
        <w:t xml:space="preserve">　   </w:t>
      </w:r>
      <w:r>
        <w:rPr>
          <w:rFonts w:ascii="黑体" w:eastAsia="黑体" w:hAnsi="黑体" w:hint="eastAsia"/>
          <w:b/>
          <w:bCs/>
          <w:kern w:val="36"/>
          <w:sz w:val="24"/>
          <w:szCs w:val="24"/>
        </w:rPr>
        <w:t xml:space="preserve">  </w:t>
      </w:r>
      <w:r w:rsidR="002E3A98">
        <w:rPr>
          <w:rFonts w:ascii="黑体" w:eastAsia="黑体" w:hAnsi="黑体" w:hint="eastAsia"/>
          <w:b/>
          <w:bCs/>
          <w:kern w:val="36"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bCs/>
          <w:kern w:val="36"/>
          <w:sz w:val="24"/>
          <w:szCs w:val="24"/>
        </w:rPr>
        <w:t>项目</w:t>
      </w:r>
      <w:commentRangeStart w:id="1"/>
      <w:r>
        <w:rPr>
          <w:rFonts w:ascii="黑体" w:eastAsia="黑体" w:hAnsi="黑体"/>
          <w:b/>
          <w:sz w:val="24"/>
          <w:szCs w:val="24"/>
        </w:rPr>
        <w:t>编号</w:t>
      </w:r>
      <w:commentRangeEnd w:id="1"/>
      <w:r w:rsidR="00EF5950">
        <w:rPr>
          <w:rStyle w:val="a7"/>
        </w:rPr>
        <w:commentReference w:id="1"/>
      </w:r>
      <w:r>
        <w:rPr>
          <w:rFonts w:ascii="黑体" w:eastAsia="黑体" w:hAnsi="黑体" w:hint="eastAsia"/>
          <w:b/>
          <w:bCs/>
          <w:kern w:val="36"/>
          <w:sz w:val="24"/>
          <w:szCs w:val="24"/>
        </w:rPr>
        <w:t>：</w:t>
      </w:r>
      <w:r>
        <w:rPr>
          <w:rFonts w:ascii="黑体" w:eastAsia="黑体" w:hAnsi="黑体" w:hint="eastAsia"/>
          <w:b/>
          <w:bCs/>
          <w:kern w:val="36"/>
          <w:sz w:val="24"/>
          <w:szCs w:val="24"/>
          <w:u w:val="single"/>
        </w:rPr>
        <w:t xml:space="preserve">                 </w:t>
      </w:r>
      <w:r>
        <w:rPr>
          <w:rFonts w:ascii="黑体" w:eastAsia="黑体" w:hAnsi="黑体" w:hint="eastAsia"/>
          <w:b/>
          <w:bCs/>
          <w:kern w:val="36"/>
          <w:sz w:val="24"/>
          <w:szCs w:val="24"/>
        </w:rPr>
        <w:t xml:space="preserve">　</w:t>
      </w:r>
    </w:p>
    <w:p w:rsidR="006E37D1" w:rsidRDefault="006E37D1">
      <w:pPr>
        <w:snapToGrid w:val="0"/>
        <w:spacing w:line="360" w:lineRule="auto"/>
        <w:rPr>
          <w:rFonts w:ascii="黑体" w:eastAsia="黑体" w:hAnsi="黑体"/>
          <w:b/>
          <w:bCs/>
          <w:kern w:val="36"/>
          <w:sz w:val="24"/>
          <w:szCs w:val="24"/>
        </w:rPr>
      </w:pPr>
      <w:r>
        <w:rPr>
          <w:rFonts w:ascii="黑体" w:eastAsia="黑体" w:hAnsi="黑体" w:hint="eastAsia"/>
          <w:b/>
          <w:bCs/>
          <w:kern w:val="36"/>
          <w:sz w:val="24"/>
          <w:szCs w:val="24"/>
        </w:rPr>
        <w:t>负责人（PI</w:t>
      </w:r>
      <w:r>
        <w:rPr>
          <w:rFonts w:ascii="黑体" w:eastAsia="黑体" w:hAnsi="黑体"/>
          <w:b/>
          <w:bCs/>
          <w:kern w:val="36"/>
          <w:sz w:val="24"/>
          <w:szCs w:val="24"/>
        </w:rPr>
        <w:t>）</w:t>
      </w:r>
      <w:r>
        <w:rPr>
          <w:rFonts w:ascii="黑体" w:eastAsia="黑体" w:hAnsi="黑体"/>
          <w:b/>
          <w:sz w:val="24"/>
          <w:szCs w:val="24"/>
        </w:rPr>
        <w:t>：</w:t>
      </w:r>
      <w:r>
        <w:rPr>
          <w:rFonts w:ascii="黑体" w:eastAsia="黑体" w:hAnsi="黑体" w:hint="eastAsia"/>
          <w:b/>
          <w:bCs/>
          <w:kern w:val="36"/>
          <w:sz w:val="24"/>
          <w:szCs w:val="24"/>
          <w:u w:val="single"/>
        </w:rPr>
        <w:t xml:space="preserve">         </w:t>
      </w:r>
      <w:r w:rsidR="002E3A98">
        <w:rPr>
          <w:rFonts w:ascii="黑体" w:eastAsia="黑体" w:hAnsi="黑体" w:hint="eastAsia"/>
          <w:b/>
          <w:bCs/>
          <w:kern w:val="36"/>
          <w:sz w:val="24"/>
          <w:szCs w:val="24"/>
          <w:u w:val="single"/>
        </w:rPr>
        <w:t xml:space="preserve">  </w:t>
      </w:r>
      <w:r>
        <w:rPr>
          <w:rFonts w:ascii="黑体" w:eastAsia="黑体" w:hAnsi="黑体" w:hint="eastAsia"/>
          <w:b/>
          <w:bCs/>
          <w:kern w:val="36"/>
          <w:sz w:val="24"/>
          <w:szCs w:val="24"/>
          <w:u w:val="single"/>
        </w:rPr>
        <w:t xml:space="preserve">   </w:t>
      </w:r>
      <w:r w:rsidR="002E3A98">
        <w:rPr>
          <w:rFonts w:ascii="黑体" w:eastAsia="黑体" w:hAnsi="黑体" w:hint="eastAsia"/>
          <w:b/>
          <w:bCs/>
          <w:kern w:val="36"/>
          <w:sz w:val="24"/>
          <w:szCs w:val="24"/>
        </w:rPr>
        <w:t xml:space="preserve">   </w:t>
      </w:r>
      <w:r>
        <w:rPr>
          <w:rFonts w:ascii="黑体" w:eastAsia="黑体" w:hAnsi="黑体" w:hint="eastAsia"/>
          <w:b/>
          <w:bCs/>
          <w:kern w:val="36"/>
          <w:sz w:val="24"/>
          <w:szCs w:val="24"/>
        </w:rPr>
        <w:t>名称</w:t>
      </w:r>
      <w:commentRangeStart w:id="2"/>
      <w:r>
        <w:rPr>
          <w:rFonts w:ascii="黑体" w:eastAsia="黑体" w:hAnsi="黑体" w:hint="eastAsia"/>
          <w:b/>
          <w:bCs/>
          <w:kern w:val="36"/>
          <w:sz w:val="24"/>
          <w:szCs w:val="24"/>
        </w:rPr>
        <w:t>摘要</w:t>
      </w:r>
      <w:commentRangeEnd w:id="2"/>
      <w:r w:rsidR="00EF5950">
        <w:rPr>
          <w:rStyle w:val="a7"/>
        </w:rPr>
        <w:commentReference w:id="2"/>
      </w:r>
      <w:r>
        <w:rPr>
          <w:rFonts w:ascii="黑体" w:eastAsia="黑体" w:hAnsi="黑体"/>
          <w:b/>
          <w:sz w:val="24"/>
          <w:szCs w:val="24"/>
        </w:rPr>
        <w:t>：</w:t>
      </w:r>
      <w:r>
        <w:rPr>
          <w:rFonts w:ascii="黑体" w:eastAsia="黑体" w:hAnsi="黑体" w:hint="eastAsia"/>
          <w:b/>
          <w:bCs/>
          <w:kern w:val="36"/>
          <w:sz w:val="24"/>
          <w:szCs w:val="24"/>
          <w:u w:val="single"/>
        </w:rPr>
        <w:t xml:space="preserve">                 </w:t>
      </w:r>
    </w:p>
    <w:p w:rsidR="006E37D1" w:rsidRDefault="006E37D1">
      <w:pPr>
        <w:tabs>
          <w:tab w:val="left" w:pos="1276"/>
          <w:tab w:val="left" w:pos="2880"/>
          <w:tab w:val="left" w:pos="3402"/>
          <w:tab w:val="left" w:pos="3828"/>
          <w:tab w:val="left" w:pos="5040"/>
          <w:tab w:val="left" w:pos="5760"/>
          <w:tab w:val="left" w:pos="6480"/>
          <w:tab w:val="left" w:pos="6946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before="120" w:after="120" w:line="240" w:lineRule="atLeast"/>
        <w:jc w:val="left"/>
        <w:rPr>
          <w:rFonts w:ascii="Times New Roman" w:eastAsia="宋体" w:hAnsi="宋体"/>
          <w:sz w:val="18"/>
          <w:szCs w:val="18"/>
          <w:u w:val="single"/>
        </w:rPr>
      </w:pPr>
      <w:r>
        <w:rPr>
          <w:rFonts w:ascii="Times New Roman" w:eastAsia="宋体" w:hAnsi="宋体"/>
          <w:b/>
          <w:sz w:val="18"/>
          <w:szCs w:val="18"/>
        </w:rPr>
        <w:t>项目名称：</w:t>
      </w:r>
      <w:r>
        <w:rPr>
          <w:rFonts w:ascii="Times New Roman" w:eastAsia="宋体" w:hAnsi="宋体" w:hint="eastAsia"/>
          <w:b/>
          <w:sz w:val="18"/>
          <w:szCs w:val="18"/>
          <w:u w:val="single"/>
        </w:rPr>
        <w:t xml:space="preserve">  </w:t>
      </w:r>
      <w:r w:rsidR="002E3A98">
        <w:rPr>
          <w:rFonts w:ascii="Times New Roman" w:eastAsia="宋体" w:hAnsi="宋体" w:hint="eastAsia"/>
          <w:kern w:val="36"/>
          <w:sz w:val="18"/>
          <w:szCs w:val="18"/>
          <w:u w:val="single"/>
        </w:rPr>
        <w:t xml:space="preserve">                                                                       </w:t>
      </w:r>
      <w:r>
        <w:rPr>
          <w:rFonts w:ascii="Times New Roman" w:eastAsia="宋体" w:hAnsi="宋体" w:hint="eastAsia"/>
          <w:kern w:val="36"/>
          <w:sz w:val="18"/>
          <w:szCs w:val="18"/>
          <w:u w:val="single"/>
        </w:rPr>
        <w:t xml:space="preserve"> </w:t>
      </w:r>
      <w:r>
        <w:rPr>
          <w:rFonts w:ascii="Times New Roman" w:eastAsia="宋体" w:hAnsi="宋体" w:hint="eastAsia"/>
          <w:b/>
          <w:sz w:val="18"/>
          <w:szCs w:val="18"/>
          <w:u w:val="single"/>
        </w:rPr>
        <w:t xml:space="preserve">    </w:t>
      </w:r>
    </w:p>
    <w:p w:rsidR="006E37D1" w:rsidRDefault="006E37D1">
      <w:pPr>
        <w:pStyle w:val="1"/>
        <w:shd w:val="clear" w:color="auto" w:fill="FFFFFF"/>
        <w:snapToGrid w:val="0"/>
        <w:spacing w:before="0" w:beforeAutospacing="0" w:after="0" w:afterAutospacing="0" w:line="276" w:lineRule="auto"/>
        <w:rPr>
          <w:rFonts w:ascii="微软雅黑" w:eastAsia="微软雅黑" w:hAnsi="微软雅黑"/>
          <w:b w:val="0"/>
          <w:bCs w:val="0"/>
          <w:color w:val="333333"/>
          <w:sz w:val="30"/>
          <w:szCs w:val="30"/>
        </w:rPr>
      </w:pPr>
      <w:r>
        <w:rPr>
          <w:rFonts w:ascii="Times New Roman" w:cs="Times New Roman"/>
          <w:b w:val="0"/>
          <w:sz w:val="18"/>
          <w:szCs w:val="18"/>
        </w:rPr>
        <w:t>检查检验分期：</w:t>
      </w:r>
      <w:r>
        <w:rPr>
          <w:rFonts w:ascii="Times New Roman" w:cs="Times New Roman" w:hint="eastAsia"/>
          <w:b w:val="0"/>
          <w:sz w:val="18"/>
          <w:szCs w:val="18"/>
        </w:rPr>
        <w:t xml:space="preserve">  </w:t>
      </w:r>
      <w:r>
        <w:rPr>
          <w:rFonts w:ascii="微软雅黑" w:eastAsia="微软雅黑" w:hAnsi="微软雅黑" w:hint="eastAsia"/>
          <w:b w:val="0"/>
          <w:bCs w:val="0"/>
          <w:color w:val="333333"/>
          <w:sz w:val="18"/>
          <w:szCs w:val="18"/>
        </w:rPr>
        <w:t>口</w:t>
      </w:r>
      <w:r>
        <w:rPr>
          <w:rFonts w:ascii="Times New Roman" w:cs="Times New Roman"/>
          <w:b w:val="0"/>
          <w:sz w:val="18"/>
          <w:szCs w:val="18"/>
          <w:u w:val="single"/>
        </w:rPr>
        <w:t>筛选期</w:t>
      </w:r>
      <w:r>
        <w:rPr>
          <w:rFonts w:ascii="Times New Roman" w:hAnsi="Times New Roman" w:cs="Times New Roman"/>
          <w:b w:val="0"/>
          <w:sz w:val="18"/>
          <w:szCs w:val="18"/>
        </w:rPr>
        <w:t xml:space="preserve">  </w:t>
      </w:r>
      <w:r>
        <w:rPr>
          <w:rFonts w:ascii="Times New Roman" w:hAnsi="Times New Roman" w:cs="Times New Roman" w:hint="eastAsia"/>
          <w:b w:val="0"/>
          <w:sz w:val="18"/>
          <w:szCs w:val="18"/>
        </w:rPr>
        <w:t xml:space="preserve">  </w:t>
      </w:r>
      <w:proofErr w:type="gramStart"/>
      <w:r>
        <w:rPr>
          <w:rFonts w:ascii="微软雅黑" w:eastAsia="微软雅黑" w:hAnsi="微软雅黑" w:hint="eastAsia"/>
          <w:b w:val="0"/>
          <w:bCs w:val="0"/>
          <w:color w:val="333333"/>
          <w:sz w:val="18"/>
          <w:szCs w:val="18"/>
        </w:rPr>
        <w:t>口</w:t>
      </w:r>
      <w:r>
        <w:rPr>
          <w:rFonts w:ascii="Times New Roman" w:cs="Times New Roman"/>
          <w:b w:val="0"/>
          <w:sz w:val="18"/>
          <w:szCs w:val="18"/>
          <w:u w:val="single"/>
        </w:rPr>
        <w:t>观察</w:t>
      </w:r>
      <w:proofErr w:type="gramEnd"/>
      <w:r>
        <w:rPr>
          <w:rFonts w:ascii="Times New Roman" w:cs="Times New Roman"/>
          <w:b w:val="0"/>
          <w:sz w:val="18"/>
          <w:szCs w:val="18"/>
          <w:u w:val="single"/>
        </w:rPr>
        <w:t>期</w:t>
      </w:r>
      <w:r>
        <w:rPr>
          <w:rFonts w:ascii="Times New Roman" w:hAnsi="Times New Roman" w:cs="Times New Roman"/>
          <w:b w:val="0"/>
          <w:sz w:val="18"/>
          <w:szCs w:val="18"/>
          <w:u w:val="single"/>
        </w:rPr>
        <w:t>I</w:t>
      </w:r>
      <w:r>
        <w:rPr>
          <w:rFonts w:ascii="Times New Roman" w:hAnsi="Times New Roman" w:cs="Times New Roman"/>
          <w:b w:val="0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b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b w:val="0"/>
          <w:sz w:val="18"/>
          <w:szCs w:val="18"/>
        </w:rPr>
        <w:t xml:space="preserve"> </w:t>
      </w:r>
      <w:proofErr w:type="gramStart"/>
      <w:r>
        <w:rPr>
          <w:rFonts w:ascii="微软雅黑" w:eastAsia="微软雅黑" w:hAnsi="微软雅黑" w:hint="eastAsia"/>
          <w:b w:val="0"/>
          <w:bCs w:val="0"/>
          <w:color w:val="333333"/>
          <w:sz w:val="18"/>
          <w:szCs w:val="18"/>
        </w:rPr>
        <w:t>口</w:t>
      </w:r>
      <w:r>
        <w:rPr>
          <w:rFonts w:ascii="Times New Roman" w:cs="Times New Roman"/>
          <w:b w:val="0"/>
          <w:sz w:val="18"/>
          <w:szCs w:val="18"/>
          <w:u w:val="single"/>
        </w:rPr>
        <w:t>观察</w:t>
      </w:r>
      <w:proofErr w:type="gramEnd"/>
      <w:r>
        <w:rPr>
          <w:rFonts w:ascii="Times New Roman" w:cs="Times New Roman"/>
          <w:b w:val="0"/>
          <w:sz w:val="18"/>
          <w:szCs w:val="18"/>
          <w:u w:val="single"/>
        </w:rPr>
        <w:t>期</w:t>
      </w:r>
      <w:r>
        <w:rPr>
          <w:rFonts w:ascii="Times New Roman" w:hAnsi="Times New Roman" w:cs="Times New Roman"/>
          <w:b w:val="0"/>
          <w:sz w:val="18"/>
          <w:szCs w:val="18"/>
          <w:u w:val="single"/>
        </w:rPr>
        <w:t>II</w:t>
      </w:r>
      <w:r>
        <w:rPr>
          <w:rFonts w:ascii="Times New Roman" w:hAnsi="Times New Roman" w:cs="Times New Roman"/>
          <w:b w:val="0"/>
          <w:sz w:val="18"/>
          <w:szCs w:val="18"/>
        </w:rPr>
        <w:t xml:space="preserve">  </w:t>
      </w:r>
      <w:r>
        <w:rPr>
          <w:rFonts w:ascii="Times New Roman" w:hAnsi="Times New Roman" w:cs="Times New Roman" w:hint="eastAsia"/>
          <w:b w:val="0"/>
          <w:sz w:val="18"/>
          <w:szCs w:val="18"/>
        </w:rPr>
        <w:t xml:space="preserve"> </w:t>
      </w:r>
      <w:proofErr w:type="gramStart"/>
      <w:r>
        <w:rPr>
          <w:rFonts w:ascii="微软雅黑" w:eastAsia="微软雅黑" w:hAnsi="微软雅黑" w:hint="eastAsia"/>
          <w:b w:val="0"/>
          <w:bCs w:val="0"/>
          <w:color w:val="333333"/>
          <w:sz w:val="18"/>
          <w:szCs w:val="18"/>
        </w:rPr>
        <w:t>口</w:t>
      </w:r>
      <w:r>
        <w:rPr>
          <w:rFonts w:ascii="Times New Roman" w:cs="Times New Roman"/>
          <w:b w:val="0"/>
          <w:sz w:val="18"/>
          <w:szCs w:val="18"/>
          <w:u w:val="single"/>
        </w:rPr>
        <w:t>观察</w:t>
      </w:r>
      <w:proofErr w:type="gramEnd"/>
      <w:r>
        <w:rPr>
          <w:rFonts w:ascii="Times New Roman" w:cs="Times New Roman"/>
          <w:b w:val="0"/>
          <w:sz w:val="18"/>
          <w:szCs w:val="18"/>
          <w:u w:val="single"/>
        </w:rPr>
        <w:t>期</w:t>
      </w:r>
      <w:r>
        <w:rPr>
          <w:rFonts w:ascii="Times New Roman" w:hAnsi="Times New Roman" w:cs="Times New Roman"/>
          <w:b w:val="0"/>
          <w:sz w:val="18"/>
          <w:szCs w:val="18"/>
          <w:u w:val="single"/>
        </w:rPr>
        <w:t xml:space="preserve">III </w:t>
      </w:r>
    </w:p>
    <w:p w:rsidR="006E37D1" w:rsidRDefault="00631A91">
      <w:pPr>
        <w:snapToGrid w:val="0"/>
        <w:spacing w:line="276" w:lineRule="auto"/>
        <w:jc w:val="left"/>
        <w:rPr>
          <w:rFonts w:ascii="Times New Roman" w:eastAsia="宋体" w:hAnsi="宋体"/>
          <w:sz w:val="18"/>
          <w:szCs w:val="18"/>
        </w:rPr>
      </w:pPr>
      <w:r>
        <w:rPr>
          <w:rFonts w:ascii="Times New Roman" w:eastAsia="宋体" w:hAnsi="宋体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50" type="#_x0000_t202" style="position:absolute;margin-left:415.95pt;margin-top:12.2pt;width:61.35pt;height:245.45pt;z-index:251657728" strokecolor="white">
            <v:textbox style="layout-flow:vertical-ideographic">
              <w:txbxContent>
                <w:p w:rsidR="006E37D1" w:rsidRDefault="006E37D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52"/>
                      <w:szCs w:val="52"/>
                    </w:rPr>
                    <w:t xml:space="preserve">       </w:t>
                  </w:r>
                  <w:proofErr w:type="gramStart"/>
                  <w:r>
                    <w:rPr>
                      <w:rFonts w:hint="eastAsia"/>
                      <w:b/>
                      <w:sz w:val="24"/>
                      <w:szCs w:val="24"/>
                    </w:rPr>
                    <w:t>第一联</w:t>
                  </w:r>
                  <w:proofErr w:type="gramEnd"/>
                </w:p>
              </w:txbxContent>
            </v:textbox>
          </v:shape>
        </w:pict>
      </w:r>
      <w:r w:rsidR="006E37D1">
        <w:rPr>
          <w:rFonts w:ascii="Times New Roman" w:eastAsia="宋体" w:hAnsi="宋体"/>
          <w:sz w:val="18"/>
          <w:szCs w:val="18"/>
        </w:rPr>
        <w:t>受试者姓名：</w:t>
      </w:r>
      <w:r w:rsidR="006E37D1">
        <w:rPr>
          <w:rFonts w:ascii="Times New Roman" w:eastAsia="宋体" w:hAnsi="Times New Roman"/>
          <w:sz w:val="18"/>
          <w:szCs w:val="18"/>
        </w:rPr>
        <w:t xml:space="preserve">        </w:t>
      </w:r>
      <w:r w:rsidR="006E37D1">
        <w:rPr>
          <w:rFonts w:ascii="Times New Roman" w:eastAsia="宋体" w:hAnsi="Times New Roman" w:hint="eastAsia"/>
          <w:sz w:val="18"/>
          <w:szCs w:val="18"/>
        </w:rPr>
        <w:t xml:space="preserve">                          </w:t>
      </w:r>
      <w:r w:rsidR="006E37D1">
        <w:rPr>
          <w:rFonts w:ascii="Times New Roman" w:eastAsia="宋体" w:hAnsi="宋体"/>
          <w:sz w:val="18"/>
          <w:szCs w:val="18"/>
        </w:rPr>
        <w:t>门诊</w:t>
      </w:r>
      <w:r w:rsidR="006E37D1">
        <w:rPr>
          <w:rFonts w:ascii="Times New Roman" w:eastAsia="宋体" w:hAnsi="Times New Roman"/>
          <w:sz w:val="18"/>
          <w:szCs w:val="18"/>
        </w:rPr>
        <w:t>/</w:t>
      </w:r>
      <w:r w:rsidR="006E37D1">
        <w:rPr>
          <w:rFonts w:ascii="Times New Roman" w:eastAsia="宋体" w:hAnsi="宋体"/>
          <w:sz w:val="18"/>
          <w:szCs w:val="18"/>
        </w:rPr>
        <w:t>病历号：</w:t>
      </w:r>
      <w:r w:rsidR="006E37D1">
        <w:rPr>
          <w:rFonts w:ascii="Times New Roman" w:eastAsia="宋体" w:hAnsi="Times New Roman"/>
          <w:sz w:val="18"/>
          <w:szCs w:val="18"/>
        </w:rPr>
        <w:t xml:space="preserve">                 </w:t>
      </w:r>
      <w:r w:rsidR="006E37D1">
        <w:rPr>
          <w:rFonts w:ascii="Times New Roman" w:eastAsia="宋体" w:hAnsi="Times New Roman" w:hint="eastAsia"/>
          <w:sz w:val="18"/>
          <w:szCs w:val="18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4819"/>
        <w:gridCol w:w="1843"/>
      </w:tblGrid>
      <w:tr w:rsidR="006E37D1">
        <w:trPr>
          <w:trHeight w:hRule="exact" w:val="284"/>
        </w:trPr>
        <w:tc>
          <w:tcPr>
            <w:tcW w:w="1560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宋体" w:hint="eastAsia"/>
                <w:sz w:val="18"/>
                <w:szCs w:val="18"/>
              </w:rPr>
              <w:t>检查</w:t>
            </w:r>
            <w:r>
              <w:rPr>
                <w:rFonts w:ascii="Times New Roman" w:eastAsia="宋体" w:hAnsi="宋体"/>
                <w:sz w:val="18"/>
                <w:szCs w:val="18"/>
              </w:rPr>
              <w:t>科室</w:t>
            </w: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宋体"/>
                <w:sz w:val="18"/>
                <w:szCs w:val="18"/>
              </w:rPr>
              <w:t>检查</w:t>
            </w:r>
            <w:r>
              <w:rPr>
                <w:rFonts w:ascii="Times New Roman" w:eastAsia="宋体" w:hAnsi="Times New Roman"/>
                <w:sz w:val="18"/>
                <w:szCs w:val="18"/>
              </w:rPr>
              <w:t>/</w:t>
            </w:r>
            <w:r>
              <w:rPr>
                <w:rFonts w:ascii="Times New Roman" w:eastAsia="宋体" w:hAnsi="宋体"/>
                <w:sz w:val="18"/>
                <w:szCs w:val="18"/>
              </w:rPr>
              <w:t>检验项目</w:t>
            </w: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宋体"/>
                <w:sz w:val="18"/>
                <w:szCs w:val="18"/>
              </w:rPr>
              <w:t>金额（元）</w:t>
            </w:r>
          </w:p>
        </w:tc>
      </w:tr>
      <w:tr w:rsidR="006E37D1">
        <w:trPr>
          <w:trHeight w:hRule="exact" w:val="284"/>
        </w:trPr>
        <w:tc>
          <w:tcPr>
            <w:tcW w:w="1560" w:type="dxa"/>
            <w:vMerge w:val="restart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宋体"/>
                <w:sz w:val="18"/>
                <w:szCs w:val="18"/>
              </w:rPr>
            </w:pPr>
            <w:r>
              <w:rPr>
                <w:rFonts w:ascii="Times New Roman" w:eastAsia="宋体" w:hAnsi="宋体" w:hint="eastAsia"/>
                <w:sz w:val="18"/>
                <w:szCs w:val="18"/>
              </w:rPr>
              <w:t>检验科</w:t>
            </w: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宋体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宋体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其它：</w:t>
            </w: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 w:val="restart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 w:val="restart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Merge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6E37D1">
        <w:trPr>
          <w:trHeight w:hRule="exact" w:val="284"/>
        </w:trPr>
        <w:tc>
          <w:tcPr>
            <w:tcW w:w="1560" w:type="dxa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  <w:commentRangeStart w:id="3"/>
            <w:r>
              <w:rPr>
                <w:rFonts w:ascii="Times New Roman" w:eastAsia="宋体" w:hAnsi="Times New Roman" w:hint="eastAsia"/>
                <w:sz w:val="18"/>
                <w:szCs w:val="18"/>
              </w:rPr>
              <w:t>总计</w:t>
            </w:r>
            <w:commentRangeEnd w:id="3"/>
            <w:r w:rsidR="00EF5950">
              <w:rPr>
                <w:rStyle w:val="a7"/>
              </w:rPr>
              <w:commentReference w:id="3"/>
            </w:r>
          </w:p>
        </w:tc>
        <w:tc>
          <w:tcPr>
            <w:tcW w:w="6662" w:type="dxa"/>
            <w:gridSpan w:val="2"/>
            <w:vAlign w:val="center"/>
          </w:tcPr>
          <w:p w:rsidR="006E37D1" w:rsidRDefault="006E37D1">
            <w:pPr>
              <w:snapToGrid w:val="0"/>
              <w:jc w:val="left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</w:tbl>
    <w:p w:rsidR="006E37D1" w:rsidRDefault="006E37D1">
      <w:pPr>
        <w:tabs>
          <w:tab w:val="left" w:pos="1276"/>
          <w:tab w:val="left" w:pos="2880"/>
          <w:tab w:val="left" w:pos="3402"/>
          <w:tab w:val="left" w:pos="3828"/>
          <w:tab w:val="left" w:pos="5040"/>
          <w:tab w:val="left" w:pos="5760"/>
          <w:tab w:val="left" w:pos="6480"/>
          <w:tab w:val="left" w:pos="6946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before="120" w:after="120" w:line="60" w:lineRule="exact"/>
        <w:jc w:val="left"/>
        <w:rPr>
          <w:rFonts w:ascii="Times New Roman" w:eastAsia="宋体" w:hAnsi="宋体"/>
          <w:b/>
          <w:szCs w:val="21"/>
        </w:rPr>
      </w:pPr>
      <w:r>
        <w:rPr>
          <w:rFonts w:ascii="Times New Roman" w:eastAsia="宋体" w:hAnsi="宋体" w:hint="eastAsia"/>
          <w:sz w:val="18"/>
          <w:szCs w:val="18"/>
        </w:rPr>
        <w:t xml:space="preserve">                </w:t>
      </w:r>
      <w:r>
        <w:rPr>
          <w:rFonts w:ascii="Times New Roman" w:eastAsia="宋体" w:hAnsi="宋体" w:hint="eastAsia"/>
          <w:b/>
          <w:sz w:val="18"/>
          <w:szCs w:val="18"/>
        </w:rPr>
        <w:t xml:space="preserve">            </w:t>
      </w:r>
      <w:r>
        <w:rPr>
          <w:rFonts w:ascii="Times New Roman" w:eastAsia="宋体" w:hAnsi="宋体" w:hint="eastAsia"/>
          <w:b/>
          <w:sz w:val="18"/>
          <w:szCs w:val="18"/>
        </w:rPr>
        <w:t xml:space="preserve">　　　　　　　　　</w:t>
      </w:r>
      <w:r>
        <w:rPr>
          <w:rFonts w:ascii="Times New Roman" w:eastAsia="宋体" w:hAnsi="宋体"/>
          <w:szCs w:val="21"/>
        </w:rPr>
        <w:t>申请</w:t>
      </w:r>
      <w:commentRangeStart w:id="4"/>
      <w:r>
        <w:rPr>
          <w:rFonts w:ascii="Times New Roman" w:eastAsia="宋体" w:hAnsi="宋体"/>
          <w:szCs w:val="21"/>
        </w:rPr>
        <w:t>医生</w:t>
      </w:r>
      <w:commentRangeEnd w:id="4"/>
      <w:r w:rsidR="00EF5950">
        <w:rPr>
          <w:rStyle w:val="a7"/>
        </w:rPr>
        <w:commentReference w:id="4"/>
      </w:r>
      <w:r>
        <w:rPr>
          <w:rFonts w:ascii="Times New Roman" w:eastAsia="宋体" w:hAnsi="宋体"/>
          <w:szCs w:val="21"/>
        </w:rPr>
        <w:t>：</w:t>
      </w:r>
      <w:r>
        <w:rPr>
          <w:rFonts w:ascii="Times New Roman" w:eastAsia="宋体" w:hAnsi="Times New Roman"/>
          <w:szCs w:val="21"/>
        </w:rPr>
        <w:t xml:space="preserve">            </w:t>
      </w:r>
      <w:r>
        <w:rPr>
          <w:rFonts w:ascii="Times New Roman" w:eastAsia="宋体" w:hAnsi="宋体"/>
          <w:szCs w:val="21"/>
        </w:rPr>
        <w:t>年</w:t>
      </w:r>
      <w:r>
        <w:rPr>
          <w:rFonts w:ascii="Times New Roman" w:eastAsia="宋体" w:hAnsi="Times New Roman"/>
          <w:szCs w:val="21"/>
        </w:rPr>
        <w:t xml:space="preserve">  </w:t>
      </w:r>
      <w:r>
        <w:rPr>
          <w:rFonts w:ascii="Times New Roman" w:eastAsia="宋体" w:hAnsi="Times New Roman" w:hint="eastAsia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月</w:t>
      </w:r>
      <w:r>
        <w:rPr>
          <w:rFonts w:ascii="Times New Roman" w:eastAsia="宋体" w:hAnsi="Times New Roman"/>
          <w:szCs w:val="21"/>
        </w:rPr>
        <w:t xml:space="preserve">   </w:t>
      </w:r>
      <w:r>
        <w:rPr>
          <w:rFonts w:ascii="Times New Roman" w:eastAsia="宋体" w:hAnsi="Times New Roman" w:hint="eastAsia"/>
          <w:szCs w:val="21"/>
        </w:rPr>
        <w:t xml:space="preserve">　</w:t>
      </w:r>
      <w:r>
        <w:rPr>
          <w:rFonts w:ascii="Times New Roman" w:eastAsia="宋体" w:hAnsi="宋体"/>
          <w:szCs w:val="21"/>
        </w:rPr>
        <w:t>日</w:t>
      </w:r>
    </w:p>
    <w:p w:rsidR="006E37D1" w:rsidRDefault="006E37D1">
      <w:pPr>
        <w:snapToGrid w:val="0"/>
        <w:rPr>
          <w:rFonts w:ascii="Times New Roman" w:eastAsia="宋体" w:hAnsi="宋体"/>
          <w:sz w:val="18"/>
          <w:szCs w:val="18"/>
        </w:rPr>
      </w:pPr>
    </w:p>
    <w:p w:rsidR="006E37D1" w:rsidRDefault="006E37D1">
      <w:pPr>
        <w:snapToGrid w:val="0"/>
        <w:rPr>
          <w:rFonts w:ascii="Times New Roman" w:eastAsia="宋体" w:hAnsi="Times New Roman"/>
          <w:sz w:val="18"/>
          <w:szCs w:val="18"/>
        </w:rPr>
      </w:pPr>
    </w:p>
    <w:p w:rsidR="006E37D1" w:rsidRDefault="006E37D1">
      <w:pPr>
        <w:snapToGrid w:val="0"/>
        <w:rPr>
          <w:rFonts w:ascii="Times New Roman" w:eastAsia="宋体" w:hAnsi="Times New Roman"/>
          <w:b/>
          <w:sz w:val="18"/>
          <w:szCs w:val="18"/>
        </w:rPr>
      </w:pPr>
      <w:r>
        <w:rPr>
          <w:rFonts w:ascii="Times New Roman" w:eastAsia="宋体" w:hAnsi="宋体"/>
          <w:b/>
          <w:sz w:val="18"/>
          <w:szCs w:val="18"/>
        </w:rPr>
        <w:t>审核部门（盖章）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50"/>
        <w:gridCol w:w="2959"/>
        <w:gridCol w:w="2413"/>
      </w:tblGrid>
      <w:tr w:rsidR="006E37D1">
        <w:trPr>
          <w:trHeight w:val="507"/>
        </w:trPr>
        <w:tc>
          <w:tcPr>
            <w:tcW w:w="2850" w:type="dxa"/>
            <w:vAlign w:val="center"/>
          </w:tcPr>
          <w:p w:rsidR="006E37D1" w:rsidRDefault="006E37D1">
            <w:pPr>
              <w:snapToGri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宋体"/>
                <w:sz w:val="18"/>
                <w:szCs w:val="18"/>
              </w:rPr>
              <w:t>药物临床试验机构</w:t>
            </w:r>
          </w:p>
        </w:tc>
        <w:tc>
          <w:tcPr>
            <w:tcW w:w="2959" w:type="dxa"/>
            <w:vAlign w:val="center"/>
          </w:tcPr>
          <w:p w:rsidR="006E37D1" w:rsidRDefault="006E37D1">
            <w:pPr>
              <w:snapToGri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宋体"/>
                <w:sz w:val="18"/>
                <w:szCs w:val="18"/>
              </w:rPr>
              <w:t>财务处</w:t>
            </w:r>
          </w:p>
        </w:tc>
        <w:tc>
          <w:tcPr>
            <w:tcW w:w="2413" w:type="dxa"/>
            <w:vAlign w:val="center"/>
          </w:tcPr>
          <w:p w:rsidR="006E37D1" w:rsidRDefault="006E37D1">
            <w:pPr>
              <w:snapToGri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宋体" w:hint="eastAsia"/>
                <w:sz w:val="18"/>
                <w:szCs w:val="18"/>
              </w:rPr>
              <w:t>门诊</w:t>
            </w:r>
            <w:r>
              <w:rPr>
                <w:rFonts w:ascii="Times New Roman" w:eastAsia="宋体" w:hAnsi="宋体"/>
                <w:sz w:val="18"/>
                <w:szCs w:val="18"/>
              </w:rPr>
              <w:t>收费处</w:t>
            </w:r>
          </w:p>
        </w:tc>
      </w:tr>
      <w:tr w:rsidR="006E37D1">
        <w:trPr>
          <w:trHeight w:val="984"/>
        </w:trPr>
        <w:tc>
          <w:tcPr>
            <w:tcW w:w="2850" w:type="dxa"/>
          </w:tcPr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ind w:firstLineChars="750" w:firstLine="1350"/>
              <w:rPr>
                <w:rFonts w:ascii="Times New Roman" w:eastAsia="宋体" w:hAnsi="Times New Roman"/>
                <w:sz w:val="18"/>
                <w:szCs w:val="18"/>
              </w:rPr>
            </w:pPr>
            <w:commentRangeStart w:id="5"/>
            <w:r>
              <w:rPr>
                <w:rFonts w:ascii="Times New Roman" w:eastAsia="宋体" w:hAnsi="宋体"/>
                <w:sz w:val="18"/>
                <w:szCs w:val="18"/>
              </w:rPr>
              <w:t>年</w:t>
            </w:r>
            <w:commentRangeEnd w:id="5"/>
            <w:r w:rsidR="00EF5950">
              <w:rPr>
                <w:rStyle w:val="a7"/>
              </w:rPr>
              <w:commentReference w:id="5"/>
            </w:r>
            <w:r>
              <w:rPr>
                <w:rFonts w:ascii="Times New Roman" w:eastAsia="宋体" w:hAnsi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宋体"/>
                <w:sz w:val="18"/>
                <w:szCs w:val="18"/>
              </w:rPr>
              <w:t>月</w:t>
            </w:r>
            <w:r>
              <w:rPr>
                <w:rFonts w:ascii="Times New Roman" w:eastAsia="宋体" w:hAnsi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宋体"/>
                <w:sz w:val="18"/>
                <w:szCs w:val="18"/>
              </w:rPr>
              <w:t>日</w:t>
            </w:r>
          </w:p>
        </w:tc>
        <w:tc>
          <w:tcPr>
            <w:tcW w:w="2959" w:type="dxa"/>
          </w:tcPr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ind w:firstLineChars="750" w:firstLine="1350"/>
              <w:rPr>
                <w:rFonts w:ascii="Times New Roman" w:eastAsia="宋体" w:hAnsi="Times New Roman"/>
                <w:sz w:val="18"/>
                <w:szCs w:val="18"/>
              </w:rPr>
            </w:pPr>
            <w:commentRangeStart w:id="6"/>
            <w:r>
              <w:rPr>
                <w:rFonts w:ascii="Times New Roman" w:eastAsia="宋体" w:hAnsi="宋体"/>
                <w:sz w:val="18"/>
                <w:szCs w:val="18"/>
              </w:rPr>
              <w:t>年</w:t>
            </w:r>
            <w:commentRangeEnd w:id="6"/>
            <w:r w:rsidR="00EF5950">
              <w:rPr>
                <w:rStyle w:val="a7"/>
              </w:rPr>
              <w:commentReference w:id="6"/>
            </w:r>
            <w:r>
              <w:rPr>
                <w:rFonts w:ascii="Times New Roman" w:eastAsia="宋体" w:hAnsi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宋体"/>
                <w:sz w:val="18"/>
                <w:szCs w:val="18"/>
              </w:rPr>
              <w:t>月</w:t>
            </w:r>
            <w:r>
              <w:rPr>
                <w:rFonts w:ascii="Times New Roman" w:eastAsia="宋体" w:hAnsi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宋体"/>
                <w:sz w:val="18"/>
                <w:szCs w:val="18"/>
              </w:rPr>
              <w:t>日</w:t>
            </w:r>
          </w:p>
        </w:tc>
        <w:tc>
          <w:tcPr>
            <w:tcW w:w="2413" w:type="dxa"/>
          </w:tcPr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rPr>
                <w:rFonts w:ascii="Times New Roman" w:eastAsia="宋体" w:hAnsi="Times New Roman"/>
                <w:sz w:val="18"/>
                <w:szCs w:val="18"/>
              </w:rPr>
            </w:pPr>
          </w:p>
          <w:p w:rsidR="006E37D1" w:rsidRDefault="006E37D1">
            <w:pPr>
              <w:snapToGrid w:val="0"/>
              <w:ind w:firstLineChars="500" w:firstLine="900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宋体"/>
                <w:sz w:val="18"/>
                <w:szCs w:val="18"/>
              </w:rPr>
              <w:t>年</w:t>
            </w:r>
            <w:r>
              <w:rPr>
                <w:rFonts w:ascii="Times New Roman" w:eastAsia="宋体" w:hAnsi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宋体"/>
                <w:sz w:val="18"/>
                <w:szCs w:val="18"/>
              </w:rPr>
              <w:t>月</w:t>
            </w:r>
            <w:r>
              <w:rPr>
                <w:rFonts w:ascii="Times New Roman" w:eastAsia="宋体" w:hAnsi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宋体"/>
                <w:sz w:val="18"/>
                <w:szCs w:val="18"/>
              </w:rPr>
              <w:t>日</w:t>
            </w:r>
          </w:p>
        </w:tc>
      </w:tr>
    </w:tbl>
    <w:p w:rsidR="006E37D1" w:rsidRDefault="006E37D1">
      <w:pPr>
        <w:snapToGrid w:val="0"/>
        <w:rPr>
          <w:rFonts w:ascii="Times New Roman" w:eastAsia="宋体" w:hAnsi="宋体"/>
          <w:sz w:val="18"/>
          <w:szCs w:val="18"/>
        </w:rPr>
      </w:pPr>
      <w:r>
        <w:rPr>
          <w:rFonts w:ascii="Times New Roman" w:eastAsia="宋体" w:hAnsi="宋体"/>
          <w:b/>
          <w:sz w:val="18"/>
          <w:szCs w:val="18"/>
        </w:rPr>
        <w:t>注：</w:t>
      </w:r>
      <w:r>
        <w:rPr>
          <w:rFonts w:ascii="Times New Roman" w:eastAsia="宋体" w:hAnsi="宋体"/>
          <w:sz w:val="18"/>
          <w:szCs w:val="18"/>
        </w:rPr>
        <w:t>此检验单作为我院国家药物临床试验机构办公室、医院财务处与申办方结算依据，请妥善保存。</w:t>
      </w:r>
    </w:p>
    <w:p w:rsidR="006E37D1" w:rsidRDefault="006E37D1">
      <w:pPr>
        <w:snapToGrid w:val="0"/>
        <w:rPr>
          <w:rFonts w:ascii="Times New Roman" w:eastAsia="宋体" w:hAnsi="宋体"/>
          <w:sz w:val="18"/>
          <w:szCs w:val="18"/>
        </w:rPr>
      </w:pPr>
      <w:r>
        <w:rPr>
          <w:rFonts w:ascii="Times New Roman" w:eastAsia="宋体" w:hAnsi="宋体" w:hint="eastAsia"/>
          <w:sz w:val="18"/>
          <w:szCs w:val="18"/>
        </w:rPr>
        <w:t>（此单共两联，</w:t>
      </w:r>
      <w:proofErr w:type="gramStart"/>
      <w:r>
        <w:rPr>
          <w:rFonts w:ascii="Times New Roman" w:eastAsia="宋体" w:hAnsi="宋体" w:hint="eastAsia"/>
          <w:sz w:val="18"/>
          <w:szCs w:val="18"/>
        </w:rPr>
        <w:t>一</w:t>
      </w:r>
      <w:proofErr w:type="gramEnd"/>
      <w:r>
        <w:rPr>
          <w:rFonts w:ascii="Times New Roman" w:eastAsia="宋体" w:hAnsi="宋体" w:hint="eastAsia"/>
          <w:sz w:val="18"/>
          <w:szCs w:val="18"/>
        </w:rPr>
        <w:t>联收费处留存，</w:t>
      </w:r>
      <w:proofErr w:type="gramStart"/>
      <w:r>
        <w:rPr>
          <w:rFonts w:ascii="Times New Roman" w:eastAsia="宋体" w:hAnsi="宋体" w:hint="eastAsia"/>
          <w:sz w:val="18"/>
          <w:szCs w:val="18"/>
        </w:rPr>
        <w:t>一</w:t>
      </w:r>
      <w:proofErr w:type="gramEnd"/>
      <w:r>
        <w:rPr>
          <w:rFonts w:ascii="Times New Roman" w:eastAsia="宋体" w:hAnsi="宋体" w:hint="eastAsia"/>
          <w:sz w:val="18"/>
          <w:szCs w:val="18"/>
        </w:rPr>
        <w:t>联临床科室留存后送报药物临床试验机构办公室）</w:t>
      </w:r>
    </w:p>
    <w:p w:rsidR="006E37D1" w:rsidRDefault="006E37D1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</w:p>
    <w:p w:rsidR="006E37D1" w:rsidRDefault="006E37D1">
      <w:pPr>
        <w:snapToGrid w:val="0"/>
        <w:spacing w:line="360" w:lineRule="auto"/>
        <w:rPr>
          <w:rFonts w:ascii="宋体" w:eastAsia="宋体" w:hAnsi="宋体"/>
          <w:b/>
          <w:sz w:val="32"/>
          <w:szCs w:val="32"/>
        </w:rPr>
      </w:pPr>
    </w:p>
    <w:p w:rsidR="006E37D1" w:rsidRDefault="006E37D1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山东第一医科大学第一附属医院（山东省千佛山医院）</w:t>
      </w:r>
    </w:p>
    <w:p w:rsidR="006E37D1" w:rsidRDefault="006E37D1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药物临床试验(</w:t>
      </w:r>
      <w:r>
        <w:rPr>
          <w:rFonts w:ascii="黑体" w:eastAsia="黑体" w:hAnsi="黑体" w:hint="eastAsia"/>
          <w:b/>
          <w:sz w:val="36"/>
          <w:szCs w:val="36"/>
        </w:rPr>
        <w:t>01</w:t>
      </w:r>
      <w:r>
        <w:rPr>
          <w:rFonts w:ascii="宋体" w:eastAsia="宋体" w:hAnsi="宋体" w:hint="eastAsia"/>
          <w:b/>
          <w:sz w:val="32"/>
          <w:szCs w:val="32"/>
        </w:rPr>
        <w:t>)项目检查申请</w:t>
      </w:r>
      <w:commentRangeStart w:id="7"/>
      <w:r>
        <w:rPr>
          <w:rFonts w:ascii="宋体" w:eastAsia="宋体" w:hAnsi="宋体" w:hint="eastAsia"/>
          <w:b/>
          <w:sz w:val="32"/>
          <w:szCs w:val="32"/>
        </w:rPr>
        <w:t>单</w:t>
      </w:r>
      <w:commentRangeEnd w:id="7"/>
      <w:r w:rsidR="00EF5950">
        <w:rPr>
          <w:rStyle w:val="a7"/>
        </w:rPr>
        <w:commentReference w:id="7"/>
      </w:r>
    </w:p>
    <w:sectPr w:rsidR="006E37D1" w:rsidSect="002E3A98">
      <w:headerReference w:type="default" r:id="rId7"/>
      <w:pgSz w:w="11900" w:h="16840"/>
      <w:pgMar w:top="851" w:right="1797" w:bottom="1134" w:left="1797" w:header="851" w:footer="850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JGB" w:date="2024-08-07T10:46:00Z" w:initials="JGB">
    <w:p w:rsidR="00EF5950" w:rsidRDefault="00EF5950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免费检查单盖章OA用章申请流程3-4个工作日，请提前安排时间，相应流程说明见表34</w:t>
      </w:r>
    </w:p>
  </w:comment>
  <w:comment w:id="1" w:author="JGB" w:date="2024-08-07T10:53:00Z" w:initials="JGB">
    <w:p w:rsidR="00EF5950" w:rsidRPr="00EF5950" w:rsidRDefault="00EF5950">
      <w:pPr>
        <w:pStyle w:val="a8"/>
      </w:pPr>
      <w:r>
        <w:rPr>
          <w:rStyle w:val="a7"/>
        </w:rPr>
        <w:annotationRef/>
      </w:r>
      <w:r>
        <w:rPr>
          <w:rFonts w:hint="eastAsia"/>
        </w:rPr>
        <w:t>项目合同里的项目编号，需与合同保持一致</w:t>
      </w:r>
    </w:p>
  </w:comment>
  <w:comment w:id="2" w:author="JGB" w:date="2024-08-07T10:53:00Z" w:initials="JGB">
    <w:p w:rsidR="00EF5950" w:rsidRPr="00EF5950" w:rsidRDefault="00EF5950">
      <w:pPr>
        <w:pStyle w:val="a8"/>
      </w:pPr>
      <w:r>
        <w:rPr>
          <w:rStyle w:val="a7"/>
        </w:rPr>
        <w:annotationRef/>
      </w:r>
      <w:r>
        <w:rPr>
          <w:rFonts w:hint="eastAsia"/>
        </w:rPr>
        <w:t>项目合同里的摘要，需与合同一致</w:t>
      </w:r>
    </w:p>
  </w:comment>
  <w:comment w:id="3" w:author="JGB" w:date="2024-08-07T10:51:00Z" w:initials="JGB">
    <w:p w:rsidR="00EF5950" w:rsidRDefault="00EF5950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总费用需手写</w:t>
      </w:r>
    </w:p>
  </w:comment>
  <w:comment w:id="4" w:author="JGB" w:date="2024-08-07T10:51:00Z" w:initials="JGB">
    <w:p w:rsidR="00EF5950" w:rsidRDefault="00EF5950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医生签字</w:t>
      </w:r>
    </w:p>
  </w:comment>
  <w:comment w:id="5" w:author="JGB" w:date="2024-08-07T10:51:00Z" w:initials="JGB">
    <w:p w:rsidR="00EF5950" w:rsidRPr="00EF5950" w:rsidRDefault="00EF5950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机构盖章(盖章必须清晰完整，如有残缺，不全一律作废)+签日期</w:t>
      </w:r>
    </w:p>
  </w:comment>
  <w:comment w:id="6" w:author="JGB" w:date="2024-08-07T10:51:00Z" w:initials="JGB">
    <w:p w:rsidR="00EF5950" w:rsidRDefault="00EF5950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收费处签日期</w:t>
      </w:r>
    </w:p>
  </w:comment>
  <w:comment w:id="7" w:author="JGB" w:date="2024-08-07T10:55:00Z" w:initials="JGB">
    <w:p w:rsidR="00EF5950" w:rsidRPr="009419A6" w:rsidRDefault="00EF5950" w:rsidP="00EF5950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免费检查单右侧第一联、第二联，内容金额相同的两份，一份留在收费处，一份留在科室ISF，页面首尾的这两处标题不能删除，必须保留，如检查项目较多，可分页书写，务必保证此页内容完整性。</w:t>
      </w:r>
    </w:p>
    <w:p w:rsidR="00EF5950" w:rsidRPr="00EF5950" w:rsidRDefault="00EF5950">
      <w:pPr>
        <w:pStyle w:val="a8"/>
      </w:pP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7F2" w:rsidRDefault="000307F2" w:rsidP="002E3A98">
      <w:r>
        <w:separator/>
      </w:r>
    </w:p>
  </w:endnote>
  <w:endnote w:type="continuationSeparator" w:id="0">
    <w:p w:rsidR="000307F2" w:rsidRDefault="000307F2" w:rsidP="002E3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7F2" w:rsidRDefault="000307F2" w:rsidP="002E3A98">
      <w:r>
        <w:separator/>
      </w:r>
    </w:p>
  </w:footnote>
  <w:footnote w:type="continuationSeparator" w:id="0">
    <w:p w:rsidR="000307F2" w:rsidRDefault="000307F2" w:rsidP="002E3A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A98" w:rsidRDefault="002E3A98">
    <w:pPr>
      <w:pStyle w:val="a4"/>
    </w:pPr>
    <w:r>
      <w:rPr>
        <w:rFonts w:hint="eastAsia"/>
      </w:rPr>
      <w:t>山东第一医科大学第一附属医院（山东省千佛山医院）药物临床试验机构办</w:t>
    </w:r>
    <w:r w:rsidRPr="00511A08">
      <w:rPr>
        <w:rFonts w:ascii="Times New Roman" w:eastAsia="宋体" w:hAnsi="宋体"/>
      </w:rPr>
      <w:t>文件编号：</w:t>
    </w:r>
    <w:r w:rsidRPr="00511A08">
      <w:rPr>
        <w:rFonts w:ascii="Times New Roman" w:eastAsia="宋体" w:hAnsi="Times New Roman"/>
      </w:rPr>
      <w:t>JG-form-02</w:t>
    </w:r>
    <w:r w:rsidRPr="00511A08">
      <w:rPr>
        <w:rFonts w:ascii="Times New Roman" w:eastAsia="宋体" w:hAnsi="Times New Roman" w:hint="eastAsia"/>
      </w:rPr>
      <w:t>7</w:t>
    </w:r>
    <w:r>
      <w:rPr>
        <w:rFonts w:ascii="Times New Roman" w:eastAsia="宋体" w:hAnsi="Times New Roman" w:hint="eastAsia"/>
      </w:rPr>
      <w:t>a</w:t>
    </w:r>
    <w:r w:rsidRPr="00511A08">
      <w:rPr>
        <w:rFonts w:ascii="Times New Roman" w:eastAsia="宋体" w:hAnsi="Times New Roman"/>
      </w:rPr>
      <w:t>-</w:t>
    </w:r>
    <w:r>
      <w:rPr>
        <w:rFonts w:ascii="Times New Roman" w:eastAsia="宋体" w:hAnsi="Times New Roman" w:hint="eastAsia"/>
      </w:rPr>
      <w:t>3.0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RhMGU1MTJiZjdjY2FjZmQ2MDk1NzIyNGYzNjg5YjEifQ=="/>
  </w:docVars>
  <w:rsids>
    <w:rsidRoot w:val="00DF6F5C"/>
    <w:rsid w:val="0000513D"/>
    <w:rsid w:val="000069A7"/>
    <w:rsid w:val="00010F81"/>
    <w:rsid w:val="0001193A"/>
    <w:rsid w:val="00012FDC"/>
    <w:rsid w:val="000140E4"/>
    <w:rsid w:val="00017C9F"/>
    <w:rsid w:val="00021B9E"/>
    <w:rsid w:val="00021F6D"/>
    <w:rsid w:val="00023CE3"/>
    <w:rsid w:val="00024B65"/>
    <w:rsid w:val="00024C08"/>
    <w:rsid w:val="000307F2"/>
    <w:rsid w:val="000322F6"/>
    <w:rsid w:val="00033374"/>
    <w:rsid w:val="00042EE7"/>
    <w:rsid w:val="00043FCF"/>
    <w:rsid w:val="00045981"/>
    <w:rsid w:val="000472FE"/>
    <w:rsid w:val="00050385"/>
    <w:rsid w:val="00053548"/>
    <w:rsid w:val="00066514"/>
    <w:rsid w:val="000715D6"/>
    <w:rsid w:val="000773CD"/>
    <w:rsid w:val="000802FC"/>
    <w:rsid w:val="00081CDC"/>
    <w:rsid w:val="00083AFB"/>
    <w:rsid w:val="00096093"/>
    <w:rsid w:val="000A5A88"/>
    <w:rsid w:val="000A73E2"/>
    <w:rsid w:val="000C11AF"/>
    <w:rsid w:val="000C33F8"/>
    <w:rsid w:val="000D5347"/>
    <w:rsid w:val="000D607A"/>
    <w:rsid w:val="000D71BA"/>
    <w:rsid w:val="000E1DE0"/>
    <w:rsid w:val="000E6B44"/>
    <w:rsid w:val="000E6DC7"/>
    <w:rsid w:val="000F0234"/>
    <w:rsid w:val="000F1185"/>
    <w:rsid w:val="000F6D1A"/>
    <w:rsid w:val="00100343"/>
    <w:rsid w:val="00100EDD"/>
    <w:rsid w:val="00114D02"/>
    <w:rsid w:val="001221FD"/>
    <w:rsid w:val="0012387D"/>
    <w:rsid w:val="00125EE1"/>
    <w:rsid w:val="00134750"/>
    <w:rsid w:val="00136C3A"/>
    <w:rsid w:val="001407B8"/>
    <w:rsid w:val="00140AFA"/>
    <w:rsid w:val="00144ACD"/>
    <w:rsid w:val="0015402C"/>
    <w:rsid w:val="0015469F"/>
    <w:rsid w:val="0016404E"/>
    <w:rsid w:val="0017393A"/>
    <w:rsid w:val="001826F0"/>
    <w:rsid w:val="001830A6"/>
    <w:rsid w:val="00184D62"/>
    <w:rsid w:val="0018579E"/>
    <w:rsid w:val="0018787C"/>
    <w:rsid w:val="00194768"/>
    <w:rsid w:val="001A0017"/>
    <w:rsid w:val="001A16F7"/>
    <w:rsid w:val="001A3DCC"/>
    <w:rsid w:val="001C5B20"/>
    <w:rsid w:val="001D7C9A"/>
    <w:rsid w:val="001E6804"/>
    <w:rsid w:val="001E712E"/>
    <w:rsid w:val="001F1476"/>
    <w:rsid w:val="001F1B5A"/>
    <w:rsid w:val="001F418B"/>
    <w:rsid w:val="001F5F0A"/>
    <w:rsid w:val="00204843"/>
    <w:rsid w:val="0020557B"/>
    <w:rsid w:val="00217CFE"/>
    <w:rsid w:val="0022457A"/>
    <w:rsid w:val="00227E5F"/>
    <w:rsid w:val="00233465"/>
    <w:rsid w:val="00234F04"/>
    <w:rsid w:val="0023772A"/>
    <w:rsid w:val="00242493"/>
    <w:rsid w:val="00243DD4"/>
    <w:rsid w:val="00244373"/>
    <w:rsid w:val="00247BB0"/>
    <w:rsid w:val="00250F3A"/>
    <w:rsid w:val="002514EE"/>
    <w:rsid w:val="0025194A"/>
    <w:rsid w:val="00251BAD"/>
    <w:rsid w:val="0025426F"/>
    <w:rsid w:val="002564D7"/>
    <w:rsid w:val="00261185"/>
    <w:rsid w:val="002645F9"/>
    <w:rsid w:val="00264D6B"/>
    <w:rsid w:val="00274EB7"/>
    <w:rsid w:val="00280F7D"/>
    <w:rsid w:val="0028537F"/>
    <w:rsid w:val="0029158C"/>
    <w:rsid w:val="0029243D"/>
    <w:rsid w:val="00292930"/>
    <w:rsid w:val="00293762"/>
    <w:rsid w:val="002A0406"/>
    <w:rsid w:val="002A626C"/>
    <w:rsid w:val="002B21A6"/>
    <w:rsid w:val="002B28A9"/>
    <w:rsid w:val="002E2C71"/>
    <w:rsid w:val="002E3A98"/>
    <w:rsid w:val="002F1324"/>
    <w:rsid w:val="002F20BF"/>
    <w:rsid w:val="002F358B"/>
    <w:rsid w:val="002F4B80"/>
    <w:rsid w:val="0031033A"/>
    <w:rsid w:val="0031170D"/>
    <w:rsid w:val="00313093"/>
    <w:rsid w:val="00313531"/>
    <w:rsid w:val="0031588A"/>
    <w:rsid w:val="003158BC"/>
    <w:rsid w:val="00317EB2"/>
    <w:rsid w:val="00320EC1"/>
    <w:rsid w:val="003241E0"/>
    <w:rsid w:val="00325F3F"/>
    <w:rsid w:val="00326090"/>
    <w:rsid w:val="00327DAA"/>
    <w:rsid w:val="00331D1D"/>
    <w:rsid w:val="00337D13"/>
    <w:rsid w:val="00341454"/>
    <w:rsid w:val="003415CD"/>
    <w:rsid w:val="00350167"/>
    <w:rsid w:val="003533C8"/>
    <w:rsid w:val="00353A05"/>
    <w:rsid w:val="00355603"/>
    <w:rsid w:val="00357269"/>
    <w:rsid w:val="003639FB"/>
    <w:rsid w:val="0037479D"/>
    <w:rsid w:val="003774A1"/>
    <w:rsid w:val="00377835"/>
    <w:rsid w:val="00377ECD"/>
    <w:rsid w:val="00380F43"/>
    <w:rsid w:val="0038441C"/>
    <w:rsid w:val="00384F2A"/>
    <w:rsid w:val="0038623E"/>
    <w:rsid w:val="00387A42"/>
    <w:rsid w:val="00387DB0"/>
    <w:rsid w:val="00394414"/>
    <w:rsid w:val="0039788C"/>
    <w:rsid w:val="003A24D0"/>
    <w:rsid w:val="003A6366"/>
    <w:rsid w:val="003A73E4"/>
    <w:rsid w:val="003B0926"/>
    <w:rsid w:val="003B0B49"/>
    <w:rsid w:val="003B0D13"/>
    <w:rsid w:val="003B3780"/>
    <w:rsid w:val="003B616A"/>
    <w:rsid w:val="003C0EC6"/>
    <w:rsid w:val="003C1A41"/>
    <w:rsid w:val="003C2FBC"/>
    <w:rsid w:val="003C5D49"/>
    <w:rsid w:val="003D3EC4"/>
    <w:rsid w:val="003E48D0"/>
    <w:rsid w:val="003F005A"/>
    <w:rsid w:val="003F1CB7"/>
    <w:rsid w:val="003F483B"/>
    <w:rsid w:val="003F7B5A"/>
    <w:rsid w:val="00404872"/>
    <w:rsid w:val="004123F4"/>
    <w:rsid w:val="00412E0F"/>
    <w:rsid w:val="004134BA"/>
    <w:rsid w:val="0042633A"/>
    <w:rsid w:val="0042637A"/>
    <w:rsid w:val="00432A01"/>
    <w:rsid w:val="00435178"/>
    <w:rsid w:val="00437FDD"/>
    <w:rsid w:val="00444165"/>
    <w:rsid w:val="00456682"/>
    <w:rsid w:val="00457243"/>
    <w:rsid w:val="00460AF4"/>
    <w:rsid w:val="00464C44"/>
    <w:rsid w:val="00465195"/>
    <w:rsid w:val="00465AA9"/>
    <w:rsid w:val="00475975"/>
    <w:rsid w:val="004762DE"/>
    <w:rsid w:val="00477B08"/>
    <w:rsid w:val="00483403"/>
    <w:rsid w:val="004870E1"/>
    <w:rsid w:val="004901E2"/>
    <w:rsid w:val="00491420"/>
    <w:rsid w:val="004940AE"/>
    <w:rsid w:val="004A1FBB"/>
    <w:rsid w:val="004A4634"/>
    <w:rsid w:val="004A5D3D"/>
    <w:rsid w:val="004A6200"/>
    <w:rsid w:val="004B08D0"/>
    <w:rsid w:val="004B1746"/>
    <w:rsid w:val="004B1B14"/>
    <w:rsid w:val="004B4163"/>
    <w:rsid w:val="004B5E0E"/>
    <w:rsid w:val="004C36DE"/>
    <w:rsid w:val="004D5E3A"/>
    <w:rsid w:val="004D6540"/>
    <w:rsid w:val="004E156A"/>
    <w:rsid w:val="004E36EC"/>
    <w:rsid w:val="004E701D"/>
    <w:rsid w:val="004F10CF"/>
    <w:rsid w:val="004F40E4"/>
    <w:rsid w:val="004F48DA"/>
    <w:rsid w:val="004F7409"/>
    <w:rsid w:val="004F77F2"/>
    <w:rsid w:val="005007FD"/>
    <w:rsid w:val="00503D42"/>
    <w:rsid w:val="00506194"/>
    <w:rsid w:val="00507772"/>
    <w:rsid w:val="00510B58"/>
    <w:rsid w:val="0051469E"/>
    <w:rsid w:val="0052520D"/>
    <w:rsid w:val="005309BD"/>
    <w:rsid w:val="0053230E"/>
    <w:rsid w:val="005460C3"/>
    <w:rsid w:val="0054771C"/>
    <w:rsid w:val="0055558E"/>
    <w:rsid w:val="00556111"/>
    <w:rsid w:val="00556B51"/>
    <w:rsid w:val="00563015"/>
    <w:rsid w:val="00564D4A"/>
    <w:rsid w:val="00570B0A"/>
    <w:rsid w:val="00571A69"/>
    <w:rsid w:val="005771EE"/>
    <w:rsid w:val="0058092D"/>
    <w:rsid w:val="00580F79"/>
    <w:rsid w:val="00587CB0"/>
    <w:rsid w:val="00592333"/>
    <w:rsid w:val="005A02FA"/>
    <w:rsid w:val="005B3295"/>
    <w:rsid w:val="005B7429"/>
    <w:rsid w:val="005D395D"/>
    <w:rsid w:val="005D6574"/>
    <w:rsid w:val="005E116E"/>
    <w:rsid w:val="005F43B6"/>
    <w:rsid w:val="005F5D26"/>
    <w:rsid w:val="006011AD"/>
    <w:rsid w:val="006016AE"/>
    <w:rsid w:val="00604EF2"/>
    <w:rsid w:val="006072D6"/>
    <w:rsid w:val="00613458"/>
    <w:rsid w:val="006201F7"/>
    <w:rsid w:val="00620C64"/>
    <w:rsid w:val="00621317"/>
    <w:rsid w:val="00622234"/>
    <w:rsid w:val="00626CAD"/>
    <w:rsid w:val="00631A91"/>
    <w:rsid w:val="00632494"/>
    <w:rsid w:val="006378D3"/>
    <w:rsid w:val="006436FD"/>
    <w:rsid w:val="00643DBE"/>
    <w:rsid w:val="006511EB"/>
    <w:rsid w:val="006512A3"/>
    <w:rsid w:val="00652E53"/>
    <w:rsid w:val="0065358C"/>
    <w:rsid w:val="006626AD"/>
    <w:rsid w:val="00665F67"/>
    <w:rsid w:val="00666B2E"/>
    <w:rsid w:val="0067331D"/>
    <w:rsid w:val="00675145"/>
    <w:rsid w:val="00676E59"/>
    <w:rsid w:val="00681DF3"/>
    <w:rsid w:val="00683B90"/>
    <w:rsid w:val="00683DE5"/>
    <w:rsid w:val="0068448E"/>
    <w:rsid w:val="006936DC"/>
    <w:rsid w:val="006942E3"/>
    <w:rsid w:val="00694CB1"/>
    <w:rsid w:val="006A001F"/>
    <w:rsid w:val="006A2DF4"/>
    <w:rsid w:val="006A4E74"/>
    <w:rsid w:val="006B1B3F"/>
    <w:rsid w:val="006B1C1B"/>
    <w:rsid w:val="006B343B"/>
    <w:rsid w:val="006B4925"/>
    <w:rsid w:val="006B735E"/>
    <w:rsid w:val="006C2C3C"/>
    <w:rsid w:val="006C2CBB"/>
    <w:rsid w:val="006C4FA3"/>
    <w:rsid w:val="006C7D14"/>
    <w:rsid w:val="006C7FFA"/>
    <w:rsid w:val="006D0949"/>
    <w:rsid w:val="006E16FD"/>
    <w:rsid w:val="006E37D1"/>
    <w:rsid w:val="006E4843"/>
    <w:rsid w:val="006E6074"/>
    <w:rsid w:val="006E6966"/>
    <w:rsid w:val="006F1E51"/>
    <w:rsid w:val="00701EC4"/>
    <w:rsid w:val="0070764F"/>
    <w:rsid w:val="00711C1B"/>
    <w:rsid w:val="00712ABE"/>
    <w:rsid w:val="00713C47"/>
    <w:rsid w:val="00716235"/>
    <w:rsid w:val="007171F3"/>
    <w:rsid w:val="00721548"/>
    <w:rsid w:val="00722407"/>
    <w:rsid w:val="007266AE"/>
    <w:rsid w:val="007323AB"/>
    <w:rsid w:val="0074564F"/>
    <w:rsid w:val="00750FCD"/>
    <w:rsid w:val="00751C23"/>
    <w:rsid w:val="00756C15"/>
    <w:rsid w:val="007738E9"/>
    <w:rsid w:val="0077772C"/>
    <w:rsid w:val="00783478"/>
    <w:rsid w:val="0078375C"/>
    <w:rsid w:val="00790704"/>
    <w:rsid w:val="007910A3"/>
    <w:rsid w:val="00791D7B"/>
    <w:rsid w:val="007934D6"/>
    <w:rsid w:val="007969B9"/>
    <w:rsid w:val="00797929"/>
    <w:rsid w:val="00797A29"/>
    <w:rsid w:val="007A2CA4"/>
    <w:rsid w:val="007A3E94"/>
    <w:rsid w:val="007A3FD9"/>
    <w:rsid w:val="007B723A"/>
    <w:rsid w:val="007C1189"/>
    <w:rsid w:val="007C1C3C"/>
    <w:rsid w:val="007C2172"/>
    <w:rsid w:val="007C5041"/>
    <w:rsid w:val="007C6ED3"/>
    <w:rsid w:val="007D164D"/>
    <w:rsid w:val="007D1F20"/>
    <w:rsid w:val="007D402D"/>
    <w:rsid w:val="007D4ACF"/>
    <w:rsid w:val="007D5115"/>
    <w:rsid w:val="007D536A"/>
    <w:rsid w:val="007E1CDB"/>
    <w:rsid w:val="007E4D47"/>
    <w:rsid w:val="007E76FC"/>
    <w:rsid w:val="007E7EC0"/>
    <w:rsid w:val="007F036C"/>
    <w:rsid w:val="007F4848"/>
    <w:rsid w:val="00802555"/>
    <w:rsid w:val="00803A05"/>
    <w:rsid w:val="00806C98"/>
    <w:rsid w:val="00813244"/>
    <w:rsid w:val="008141AD"/>
    <w:rsid w:val="008167FF"/>
    <w:rsid w:val="00820866"/>
    <w:rsid w:val="00820FD9"/>
    <w:rsid w:val="0082283A"/>
    <w:rsid w:val="00824D91"/>
    <w:rsid w:val="00827721"/>
    <w:rsid w:val="00830DD9"/>
    <w:rsid w:val="00831965"/>
    <w:rsid w:val="00831A90"/>
    <w:rsid w:val="00832A9A"/>
    <w:rsid w:val="00832EA3"/>
    <w:rsid w:val="0083333F"/>
    <w:rsid w:val="008342F2"/>
    <w:rsid w:val="00834E12"/>
    <w:rsid w:val="00836418"/>
    <w:rsid w:val="008460F8"/>
    <w:rsid w:val="008501D8"/>
    <w:rsid w:val="00857735"/>
    <w:rsid w:val="0086469B"/>
    <w:rsid w:val="008659A6"/>
    <w:rsid w:val="008708AF"/>
    <w:rsid w:val="0087249E"/>
    <w:rsid w:val="0087402E"/>
    <w:rsid w:val="008806ED"/>
    <w:rsid w:val="00886DE7"/>
    <w:rsid w:val="00891795"/>
    <w:rsid w:val="008A3B20"/>
    <w:rsid w:val="008B57F8"/>
    <w:rsid w:val="008B61FE"/>
    <w:rsid w:val="008C07B8"/>
    <w:rsid w:val="008C408C"/>
    <w:rsid w:val="008D0F14"/>
    <w:rsid w:val="008D45D6"/>
    <w:rsid w:val="008D4F06"/>
    <w:rsid w:val="008E29F1"/>
    <w:rsid w:val="008E5EE9"/>
    <w:rsid w:val="008E68DC"/>
    <w:rsid w:val="008F419A"/>
    <w:rsid w:val="008F4E3B"/>
    <w:rsid w:val="008F7879"/>
    <w:rsid w:val="009007AE"/>
    <w:rsid w:val="00903B27"/>
    <w:rsid w:val="00904742"/>
    <w:rsid w:val="00905619"/>
    <w:rsid w:val="00911CA9"/>
    <w:rsid w:val="0091374C"/>
    <w:rsid w:val="009138FD"/>
    <w:rsid w:val="00914C1C"/>
    <w:rsid w:val="00916F83"/>
    <w:rsid w:val="009174D0"/>
    <w:rsid w:val="00922DB1"/>
    <w:rsid w:val="009255B5"/>
    <w:rsid w:val="009324C4"/>
    <w:rsid w:val="00934151"/>
    <w:rsid w:val="009370B0"/>
    <w:rsid w:val="009419A6"/>
    <w:rsid w:val="00942918"/>
    <w:rsid w:val="0094490E"/>
    <w:rsid w:val="0094648F"/>
    <w:rsid w:val="00950550"/>
    <w:rsid w:val="0095134C"/>
    <w:rsid w:val="00952DAE"/>
    <w:rsid w:val="00960E92"/>
    <w:rsid w:val="00961F24"/>
    <w:rsid w:val="009721F3"/>
    <w:rsid w:val="00975632"/>
    <w:rsid w:val="0097608D"/>
    <w:rsid w:val="00982636"/>
    <w:rsid w:val="009871BA"/>
    <w:rsid w:val="00987266"/>
    <w:rsid w:val="0099163E"/>
    <w:rsid w:val="009956AD"/>
    <w:rsid w:val="009A0B3B"/>
    <w:rsid w:val="009A12D5"/>
    <w:rsid w:val="009A1395"/>
    <w:rsid w:val="009A3766"/>
    <w:rsid w:val="009B0A80"/>
    <w:rsid w:val="009B0AB9"/>
    <w:rsid w:val="009B1E3A"/>
    <w:rsid w:val="009B2BF0"/>
    <w:rsid w:val="009B311B"/>
    <w:rsid w:val="009B32DD"/>
    <w:rsid w:val="009B6A98"/>
    <w:rsid w:val="009C1DCA"/>
    <w:rsid w:val="009C37B1"/>
    <w:rsid w:val="009C5560"/>
    <w:rsid w:val="009C78CC"/>
    <w:rsid w:val="009D4F9F"/>
    <w:rsid w:val="009D73F5"/>
    <w:rsid w:val="009D7F87"/>
    <w:rsid w:val="009E3832"/>
    <w:rsid w:val="009E5CEA"/>
    <w:rsid w:val="009F0182"/>
    <w:rsid w:val="009F0197"/>
    <w:rsid w:val="009F080C"/>
    <w:rsid w:val="009F185D"/>
    <w:rsid w:val="009F3D51"/>
    <w:rsid w:val="009F406A"/>
    <w:rsid w:val="009F4E9C"/>
    <w:rsid w:val="009F6A3F"/>
    <w:rsid w:val="00A03086"/>
    <w:rsid w:val="00A035E1"/>
    <w:rsid w:val="00A057C0"/>
    <w:rsid w:val="00A05C4A"/>
    <w:rsid w:val="00A06936"/>
    <w:rsid w:val="00A10F1E"/>
    <w:rsid w:val="00A140F8"/>
    <w:rsid w:val="00A15D63"/>
    <w:rsid w:val="00A17566"/>
    <w:rsid w:val="00A21D06"/>
    <w:rsid w:val="00A22B9C"/>
    <w:rsid w:val="00A258F1"/>
    <w:rsid w:val="00A300AC"/>
    <w:rsid w:val="00A3553B"/>
    <w:rsid w:val="00A37102"/>
    <w:rsid w:val="00A37FC3"/>
    <w:rsid w:val="00A4072B"/>
    <w:rsid w:val="00A42C6E"/>
    <w:rsid w:val="00A43263"/>
    <w:rsid w:val="00A4556D"/>
    <w:rsid w:val="00A45F18"/>
    <w:rsid w:val="00A46656"/>
    <w:rsid w:val="00A62C8F"/>
    <w:rsid w:val="00A71150"/>
    <w:rsid w:val="00A71B7B"/>
    <w:rsid w:val="00A731DD"/>
    <w:rsid w:val="00A809A4"/>
    <w:rsid w:val="00A86CB0"/>
    <w:rsid w:val="00A900C7"/>
    <w:rsid w:val="00A93EB5"/>
    <w:rsid w:val="00AA0165"/>
    <w:rsid w:val="00AA1B91"/>
    <w:rsid w:val="00AA31E9"/>
    <w:rsid w:val="00AA64AE"/>
    <w:rsid w:val="00AB0B1D"/>
    <w:rsid w:val="00AC2AD2"/>
    <w:rsid w:val="00AC6839"/>
    <w:rsid w:val="00AD64ED"/>
    <w:rsid w:val="00AD753A"/>
    <w:rsid w:val="00AE185D"/>
    <w:rsid w:val="00AE4626"/>
    <w:rsid w:val="00AF0E6A"/>
    <w:rsid w:val="00B01DFD"/>
    <w:rsid w:val="00B0559C"/>
    <w:rsid w:val="00B05BE7"/>
    <w:rsid w:val="00B071BE"/>
    <w:rsid w:val="00B13BDA"/>
    <w:rsid w:val="00B22BCD"/>
    <w:rsid w:val="00B23CEE"/>
    <w:rsid w:val="00B25018"/>
    <w:rsid w:val="00B2579C"/>
    <w:rsid w:val="00B3016D"/>
    <w:rsid w:val="00B3075F"/>
    <w:rsid w:val="00B32687"/>
    <w:rsid w:val="00B353EE"/>
    <w:rsid w:val="00B35591"/>
    <w:rsid w:val="00B36BDC"/>
    <w:rsid w:val="00B37E59"/>
    <w:rsid w:val="00B441A8"/>
    <w:rsid w:val="00B45F9C"/>
    <w:rsid w:val="00B513C6"/>
    <w:rsid w:val="00B54DA6"/>
    <w:rsid w:val="00B558F6"/>
    <w:rsid w:val="00B56F13"/>
    <w:rsid w:val="00B570C6"/>
    <w:rsid w:val="00B576D4"/>
    <w:rsid w:val="00B61E11"/>
    <w:rsid w:val="00B668F4"/>
    <w:rsid w:val="00B67855"/>
    <w:rsid w:val="00B67C6F"/>
    <w:rsid w:val="00B716FC"/>
    <w:rsid w:val="00B824A4"/>
    <w:rsid w:val="00B84ECB"/>
    <w:rsid w:val="00B9288F"/>
    <w:rsid w:val="00B93700"/>
    <w:rsid w:val="00BA17D3"/>
    <w:rsid w:val="00BB1BAA"/>
    <w:rsid w:val="00BB6613"/>
    <w:rsid w:val="00BC0B29"/>
    <w:rsid w:val="00BC5138"/>
    <w:rsid w:val="00BC5B73"/>
    <w:rsid w:val="00BC6C10"/>
    <w:rsid w:val="00BC747C"/>
    <w:rsid w:val="00BC7958"/>
    <w:rsid w:val="00BE19D9"/>
    <w:rsid w:val="00BE26F8"/>
    <w:rsid w:val="00BF3EBF"/>
    <w:rsid w:val="00BF5813"/>
    <w:rsid w:val="00BF6F7E"/>
    <w:rsid w:val="00C0351F"/>
    <w:rsid w:val="00C06311"/>
    <w:rsid w:val="00C14DE5"/>
    <w:rsid w:val="00C17E6F"/>
    <w:rsid w:val="00C30AAD"/>
    <w:rsid w:val="00C32296"/>
    <w:rsid w:val="00C34EC6"/>
    <w:rsid w:val="00C37685"/>
    <w:rsid w:val="00C507ED"/>
    <w:rsid w:val="00C51066"/>
    <w:rsid w:val="00C5782E"/>
    <w:rsid w:val="00C61452"/>
    <w:rsid w:val="00C61B74"/>
    <w:rsid w:val="00C727F2"/>
    <w:rsid w:val="00C72BC1"/>
    <w:rsid w:val="00C86466"/>
    <w:rsid w:val="00C91564"/>
    <w:rsid w:val="00CA058D"/>
    <w:rsid w:val="00CB5BF9"/>
    <w:rsid w:val="00CC566D"/>
    <w:rsid w:val="00CD1801"/>
    <w:rsid w:val="00CD38E3"/>
    <w:rsid w:val="00CD4EBB"/>
    <w:rsid w:val="00CE0B86"/>
    <w:rsid w:val="00CE4FDC"/>
    <w:rsid w:val="00CE6380"/>
    <w:rsid w:val="00CE7033"/>
    <w:rsid w:val="00CF5F4D"/>
    <w:rsid w:val="00CF6117"/>
    <w:rsid w:val="00CF688D"/>
    <w:rsid w:val="00D02E2B"/>
    <w:rsid w:val="00D03945"/>
    <w:rsid w:val="00D03969"/>
    <w:rsid w:val="00D116A2"/>
    <w:rsid w:val="00D126B2"/>
    <w:rsid w:val="00D129D7"/>
    <w:rsid w:val="00D224B7"/>
    <w:rsid w:val="00D22965"/>
    <w:rsid w:val="00D24402"/>
    <w:rsid w:val="00D27A3D"/>
    <w:rsid w:val="00D27E17"/>
    <w:rsid w:val="00D33749"/>
    <w:rsid w:val="00D35623"/>
    <w:rsid w:val="00D40ECB"/>
    <w:rsid w:val="00D4315D"/>
    <w:rsid w:val="00D50824"/>
    <w:rsid w:val="00D515FE"/>
    <w:rsid w:val="00D562BC"/>
    <w:rsid w:val="00D5630B"/>
    <w:rsid w:val="00D619B3"/>
    <w:rsid w:val="00D62B87"/>
    <w:rsid w:val="00D63191"/>
    <w:rsid w:val="00D73AE5"/>
    <w:rsid w:val="00D76795"/>
    <w:rsid w:val="00D76A68"/>
    <w:rsid w:val="00D778BC"/>
    <w:rsid w:val="00D914DA"/>
    <w:rsid w:val="00D93923"/>
    <w:rsid w:val="00D94FCD"/>
    <w:rsid w:val="00DA1E45"/>
    <w:rsid w:val="00DA442B"/>
    <w:rsid w:val="00DA47C1"/>
    <w:rsid w:val="00DA78EF"/>
    <w:rsid w:val="00DB6206"/>
    <w:rsid w:val="00DC07E0"/>
    <w:rsid w:val="00DC2E21"/>
    <w:rsid w:val="00DC4700"/>
    <w:rsid w:val="00DD50C9"/>
    <w:rsid w:val="00DD51D3"/>
    <w:rsid w:val="00DD5C60"/>
    <w:rsid w:val="00DD6485"/>
    <w:rsid w:val="00DD7503"/>
    <w:rsid w:val="00DE251E"/>
    <w:rsid w:val="00DE3009"/>
    <w:rsid w:val="00DE6EB2"/>
    <w:rsid w:val="00DF2358"/>
    <w:rsid w:val="00DF3CBD"/>
    <w:rsid w:val="00DF46FA"/>
    <w:rsid w:val="00DF5FA6"/>
    <w:rsid w:val="00DF69FF"/>
    <w:rsid w:val="00DF6F5C"/>
    <w:rsid w:val="00DF78B9"/>
    <w:rsid w:val="00E0391C"/>
    <w:rsid w:val="00E06A10"/>
    <w:rsid w:val="00E079F5"/>
    <w:rsid w:val="00E10B3F"/>
    <w:rsid w:val="00E10C6D"/>
    <w:rsid w:val="00E1165F"/>
    <w:rsid w:val="00E26C87"/>
    <w:rsid w:val="00E30307"/>
    <w:rsid w:val="00E3041D"/>
    <w:rsid w:val="00E3097B"/>
    <w:rsid w:val="00E31362"/>
    <w:rsid w:val="00E3144F"/>
    <w:rsid w:val="00E3370C"/>
    <w:rsid w:val="00E3391D"/>
    <w:rsid w:val="00E374E1"/>
    <w:rsid w:val="00E43545"/>
    <w:rsid w:val="00E440BC"/>
    <w:rsid w:val="00E44565"/>
    <w:rsid w:val="00E52B4E"/>
    <w:rsid w:val="00E576F9"/>
    <w:rsid w:val="00E64248"/>
    <w:rsid w:val="00E66CDF"/>
    <w:rsid w:val="00E7064C"/>
    <w:rsid w:val="00E70B98"/>
    <w:rsid w:val="00E71544"/>
    <w:rsid w:val="00E74CCC"/>
    <w:rsid w:val="00E76B28"/>
    <w:rsid w:val="00E76DE8"/>
    <w:rsid w:val="00E8088A"/>
    <w:rsid w:val="00E83199"/>
    <w:rsid w:val="00E9048A"/>
    <w:rsid w:val="00E9349B"/>
    <w:rsid w:val="00E94DC4"/>
    <w:rsid w:val="00E955DE"/>
    <w:rsid w:val="00E95ADD"/>
    <w:rsid w:val="00EA6A1C"/>
    <w:rsid w:val="00EA7C89"/>
    <w:rsid w:val="00EB49B8"/>
    <w:rsid w:val="00EC0BE1"/>
    <w:rsid w:val="00EC625D"/>
    <w:rsid w:val="00ED2E39"/>
    <w:rsid w:val="00EE31A4"/>
    <w:rsid w:val="00EE3A1B"/>
    <w:rsid w:val="00EE5EA7"/>
    <w:rsid w:val="00EF072C"/>
    <w:rsid w:val="00EF0F72"/>
    <w:rsid w:val="00EF12B2"/>
    <w:rsid w:val="00EF5950"/>
    <w:rsid w:val="00F120AA"/>
    <w:rsid w:val="00F154DE"/>
    <w:rsid w:val="00F20F43"/>
    <w:rsid w:val="00F266B3"/>
    <w:rsid w:val="00F307A5"/>
    <w:rsid w:val="00F42945"/>
    <w:rsid w:val="00F42C60"/>
    <w:rsid w:val="00F4450B"/>
    <w:rsid w:val="00F45FEB"/>
    <w:rsid w:val="00F46385"/>
    <w:rsid w:val="00F46BEE"/>
    <w:rsid w:val="00F47700"/>
    <w:rsid w:val="00F5195B"/>
    <w:rsid w:val="00F520AB"/>
    <w:rsid w:val="00F5357A"/>
    <w:rsid w:val="00F5520C"/>
    <w:rsid w:val="00F70844"/>
    <w:rsid w:val="00F72918"/>
    <w:rsid w:val="00F82241"/>
    <w:rsid w:val="00F85085"/>
    <w:rsid w:val="00F868EF"/>
    <w:rsid w:val="00F87E57"/>
    <w:rsid w:val="00F9292A"/>
    <w:rsid w:val="00F96F8C"/>
    <w:rsid w:val="00FA1540"/>
    <w:rsid w:val="00FA5131"/>
    <w:rsid w:val="00FB2806"/>
    <w:rsid w:val="00FC1525"/>
    <w:rsid w:val="00FC3813"/>
    <w:rsid w:val="00FC4A6A"/>
    <w:rsid w:val="00FC4ED2"/>
    <w:rsid w:val="00FD1881"/>
    <w:rsid w:val="00FE229B"/>
    <w:rsid w:val="00FE797B"/>
    <w:rsid w:val="00FF3BB0"/>
    <w:rsid w:val="00FF4BCF"/>
    <w:rsid w:val="00FF50B7"/>
    <w:rsid w:val="00FF617A"/>
    <w:rsid w:val="00FF763F"/>
    <w:rsid w:val="00FF778A"/>
    <w:rsid w:val="037E2547"/>
    <w:rsid w:val="0AAC7AB6"/>
    <w:rsid w:val="1D556936"/>
    <w:rsid w:val="37990BEF"/>
    <w:rsid w:val="38E0669A"/>
    <w:rsid w:val="3A5867E9"/>
    <w:rsid w:val="41A35612"/>
    <w:rsid w:val="4A036B8A"/>
    <w:rsid w:val="58622AF4"/>
    <w:rsid w:val="5DFE7762"/>
    <w:rsid w:val="69ED3A48"/>
    <w:rsid w:val="6D885538"/>
    <w:rsid w:val="78681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EE1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125E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5EE1"/>
    <w:rPr>
      <w:rFonts w:ascii="宋体" w:hAnsi="宋体" w:cs="宋体"/>
      <w:b/>
      <w:bCs/>
      <w:kern w:val="36"/>
      <w:sz w:val="48"/>
      <w:szCs w:val="48"/>
    </w:rPr>
  </w:style>
  <w:style w:type="paragraph" w:styleId="a3">
    <w:name w:val="footer"/>
    <w:basedOn w:val="a"/>
    <w:link w:val="Char"/>
    <w:uiPriority w:val="99"/>
    <w:unhideWhenUsed/>
    <w:rsid w:val="00125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25EE1"/>
    <w:rPr>
      <w:rFonts w:ascii="等线" w:eastAsia="等线" w:hAnsi="等线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25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25EE1"/>
    <w:rPr>
      <w:rFonts w:ascii="等线" w:eastAsia="等线" w:hAnsi="等线"/>
      <w:kern w:val="2"/>
      <w:sz w:val="18"/>
      <w:szCs w:val="18"/>
    </w:rPr>
  </w:style>
  <w:style w:type="table" w:styleId="a5">
    <w:name w:val="Table Grid"/>
    <w:basedOn w:val="a1"/>
    <w:uiPriority w:val="39"/>
    <w:rsid w:val="00125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3A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3A98"/>
    <w:rPr>
      <w:rFonts w:ascii="等线" w:eastAsia="等线" w:hAnsi="等线"/>
      <w:kern w:val="2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419A6"/>
    <w:rPr>
      <w:sz w:val="21"/>
      <w:szCs w:val="21"/>
    </w:rPr>
  </w:style>
  <w:style w:type="paragraph" w:styleId="a8">
    <w:name w:val="annotation text"/>
    <w:basedOn w:val="a"/>
    <w:link w:val="Char2"/>
    <w:unhideWhenUsed/>
    <w:rsid w:val="009419A6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419A6"/>
    <w:rPr>
      <w:rFonts w:ascii="等线" w:eastAsia="等线" w:hAnsi="等线"/>
      <w:kern w:val="2"/>
      <w:sz w:val="21"/>
      <w:szCs w:val="22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419A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419A6"/>
    <w:rPr>
      <w:b/>
      <w:bCs/>
    </w:rPr>
  </w:style>
  <w:style w:type="paragraph" w:styleId="aa">
    <w:name w:val="Revision"/>
    <w:hidden/>
    <w:uiPriority w:val="99"/>
    <w:unhideWhenUsed/>
    <w:rsid w:val="00EF5950"/>
    <w:rPr>
      <w:rFonts w:ascii="等线" w:eastAsia="等线" w:hAnsi="等线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</dc:creator>
  <cp:lastModifiedBy>JGB</cp:lastModifiedBy>
  <cp:revision>3</cp:revision>
  <cp:lastPrinted>2024-05-23T03:41:00Z</cp:lastPrinted>
  <dcterms:created xsi:type="dcterms:W3CDTF">2024-08-07T01:57:00Z</dcterms:created>
  <dcterms:modified xsi:type="dcterms:W3CDTF">2024-08-07T02:55:00Z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4DE3982C40034A2DA38AA85C6D4914E5_13</vt:lpwstr>
  </property>
</Properties>
</file>